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64AD" w14:textId="6B91AB31" w:rsidR="003C23B4" w:rsidRDefault="003C23B4" w:rsidP="003445CB">
      <w:pPr>
        <w:rPr>
          <w:lang w:val="fr-FR"/>
        </w:rPr>
      </w:pPr>
      <w:r>
        <w:rPr>
          <w:lang w:val="fr-FR"/>
        </w:rPr>
        <w:t xml:space="preserve">Pour les élèves de </w:t>
      </w:r>
      <w:r>
        <w:rPr>
          <w:lang w:val="fr-FR"/>
        </w:rPr>
        <w:t>6</w:t>
      </w:r>
      <w:r>
        <w:rPr>
          <w:lang w:val="fr-FR"/>
        </w:rPr>
        <w:t xml:space="preserve"> PF n´étant pas présents au cours via Teams</w:t>
      </w:r>
    </w:p>
    <w:p w14:paraId="33F73D28" w14:textId="77777777" w:rsidR="003C23B4" w:rsidRDefault="003C23B4" w:rsidP="003445CB">
      <w:r>
        <w:t xml:space="preserve">Ces 3 jours n´étaient pas des jours de congé donc obligatoires. </w:t>
      </w:r>
    </w:p>
    <w:p w14:paraId="2EF1F3BC" w14:textId="77777777" w:rsidR="003C23B4" w:rsidRDefault="003C23B4" w:rsidP="003445CB">
      <w:r>
        <w:t xml:space="preserve">Pour ceux ou celles qui n´ont pu être présents à ces cours, peu importe la raison seront obligés de m´envoyer leur justificatif. </w:t>
      </w:r>
    </w:p>
    <w:p w14:paraId="132042B9" w14:textId="77777777" w:rsidR="003C23B4" w:rsidRDefault="003C23B4" w:rsidP="003445CB">
      <w:r>
        <w:t>Et devront me rendre un travail à la rentrée.</w:t>
      </w:r>
    </w:p>
    <w:p w14:paraId="57AC7B5D" w14:textId="77777777" w:rsidR="003C23B4" w:rsidRDefault="003C23B4" w:rsidP="003445CB">
      <w:r>
        <w:t>Si celui-ci ne m´est pas rendu, vous aurez un 0 au bulletin pour travaux non rendus.</w:t>
      </w:r>
    </w:p>
    <w:p w14:paraId="0F05758E" w14:textId="77777777" w:rsidR="003C23B4" w:rsidRDefault="003C23B4" w:rsidP="003445CB">
      <w:r>
        <w:t>Comme je l´ai dit, ces 3 jours n´étaient pas des jours de congé !!!</w:t>
      </w:r>
    </w:p>
    <w:p w14:paraId="5F7B8919" w14:textId="7A07743A" w:rsidR="003C23B4" w:rsidRPr="00DB30C0" w:rsidRDefault="003C23B4" w:rsidP="003445CB">
      <w:pPr>
        <w:pStyle w:val="Paragraphedeliste"/>
        <w:numPr>
          <w:ilvl w:val="0"/>
          <w:numId w:val="1"/>
        </w:numPr>
        <w:rPr>
          <w:u w:val="single"/>
        </w:rPr>
      </w:pPr>
      <w:r w:rsidRPr="00DB30C0">
        <w:rPr>
          <w:u w:val="single"/>
        </w:rPr>
        <w:t xml:space="preserve">Pour les absents au cours de </w:t>
      </w:r>
      <w:r>
        <w:rPr>
          <w:u w:val="single"/>
        </w:rPr>
        <w:t>déontologie</w:t>
      </w:r>
      <w:r w:rsidRPr="00DB30C0">
        <w:rPr>
          <w:u w:val="single"/>
        </w:rPr>
        <w:t xml:space="preserve"> de mercredi</w:t>
      </w:r>
    </w:p>
    <w:p w14:paraId="21476CFC" w14:textId="0B02C970" w:rsidR="003C23B4" w:rsidRDefault="003C23B4" w:rsidP="003445CB">
      <w:r>
        <w:t>Vous devez faire une recherche sur:</w:t>
      </w:r>
    </w:p>
    <w:p w14:paraId="2805A19F" w14:textId="77777777" w:rsidR="003A36B1" w:rsidRDefault="003A36B1" w:rsidP="003A36B1">
      <w:r>
        <w:t xml:space="preserve">-quel est le statut de </w:t>
      </w:r>
      <w:proofErr w:type="spellStart"/>
      <w:r>
        <w:t>l´Af</w:t>
      </w:r>
      <w:proofErr w:type="spellEnd"/>
      <w:r>
        <w:t>?</w:t>
      </w:r>
    </w:p>
    <w:p w14:paraId="7B16219B" w14:textId="77777777" w:rsidR="003A36B1" w:rsidRDefault="003A36B1" w:rsidP="003A36B1">
      <w:r>
        <w:t>-auprès de qui travaille t elle?</w:t>
      </w:r>
    </w:p>
    <w:p w14:paraId="1B143724" w14:textId="77777777" w:rsidR="003A36B1" w:rsidRDefault="003A36B1" w:rsidP="003A36B1">
      <w:r>
        <w:t xml:space="preserve">-dans quels cadres travaille t elle? </w:t>
      </w:r>
    </w:p>
    <w:p w14:paraId="47CA9492" w14:textId="28F3497D" w:rsidR="00730286" w:rsidRDefault="003A36B1">
      <w:r>
        <w:t>-Qu´est qui vous donne accès à la profession ?</w:t>
      </w:r>
    </w:p>
    <w:p w14:paraId="1856F696" w14:textId="7D377ABA" w:rsidR="008545B0" w:rsidRDefault="003C1FEF">
      <w:r>
        <w:t>Vous trouverez les réponses via ce lien</w:t>
      </w:r>
    </w:p>
    <w:p w14:paraId="546C35E5" w14:textId="186C4BA0" w:rsidR="003C1FEF" w:rsidRDefault="003C1FEF">
      <w:hyperlink r:id="rId5" w:history="1">
        <w:r w:rsidRPr="003B56CB">
          <w:rPr>
            <w:rStyle w:val="Lienhypertexte"/>
          </w:rPr>
          <w:t>https://www.google.com/url?sa=t&amp;source=web&amp;rct=j&amp;url=http://sante.wallonie.be/sites/default/files/12ter%2520-%2520SAD%2520-%2520Wallonie%2520-%2520Brochure%2520statut%2520aides%2520familiales%2520-%252020120320(1).pdf&amp;ved=2ahUKEwjQ9tLx_tvsAhVSExoKHaeKDRgQFjAAegQIAhAB&amp;usg=AOvVaw2Z60-5rs8SS2qOkzw8A51F</w:t>
        </w:r>
      </w:hyperlink>
    </w:p>
    <w:p w14:paraId="78F492E3" w14:textId="623F0A58" w:rsidR="003C1FEF" w:rsidRDefault="006B4DBD" w:rsidP="006B4DBD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Pour les absents au cours de soins</w:t>
      </w:r>
    </w:p>
    <w:p w14:paraId="277CC4C3" w14:textId="58D9F61F" w:rsidR="006B4DBD" w:rsidRDefault="006B4DBD" w:rsidP="00496E84">
      <w:pPr>
        <w:rPr>
          <w:u w:val="single"/>
        </w:rPr>
      </w:pPr>
    </w:p>
    <w:p w14:paraId="1732769D" w14:textId="0B770B72" w:rsidR="0073233B" w:rsidRPr="0073233B" w:rsidRDefault="00496E84" w:rsidP="0073233B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Vous allez devoir </w:t>
      </w:r>
      <w:r w:rsidR="0073233B">
        <w:t>me montrer votre recherche sur le dossier infirmier que vous avez fait en classe</w:t>
      </w:r>
    </w:p>
    <w:p w14:paraId="70FED5C0" w14:textId="2BC6B8F7" w:rsidR="0073233B" w:rsidRDefault="00730E1F" w:rsidP="0073233B">
      <w:pPr>
        <w:pStyle w:val="Paragraphedeliste"/>
        <w:numPr>
          <w:ilvl w:val="0"/>
          <w:numId w:val="1"/>
        </w:numPr>
      </w:pPr>
      <w:r w:rsidRPr="00730E1F">
        <w:t>Pourquoi est-ce important</w:t>
      </w:r>
      <w:r>
        <w:t xml:space="preserve"> d´effectuer une recherche </w:t>
      </w:r>
      <w:r w:rsidR="004261BA">
        <w:t>avant d´effectuer un soin ?</w:t>
      </w:r>
    </w:p>
    <w:p w14:paraId="01B2AC82" w14:textId="77F72058" w:rsidR="004261BA" w:rsidRPr="00730E1F" w:rsidRDefault="00C876F4" w:rsidP="0073233B">
      <w:pPr>
        <w:pStyle w:val="Paragraphedeliste"/>
        <w:numPr>
          <w:ilvl w:val="0"/>
          <w:numId w:val="1"/>
        </w:numPr>
      </w:pPr>
      <w:r>
        <w:t>Quelles sont les information importantes à collecter et pourquoi ?</w:t>
      </w:r>
    </w:p>
    <w:sectPr w:rsidR="004261BA" w:rsidRPr="0073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C7D2D"/>
    <w:multiLevelType w:val="hybridMultilevel"/>
    <w:tmpl w:val="F4620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6"/>
    <w:rsid w:val="003A36B1"/>
    <w:rsid w:val="003C1FEF"/>
    <w:rsid w:val="003C23B4"/>
    <w:rsid w:val="004261BA"/>
    <w:rsid w:val="00496E84"/>
    <w:rsid w:val="006B4DBD"/>
    <w:rsid w:val="00730286"/>
    <w:rsid w:val="00730E1F"/>
    <w:rsid w:val="0073233B"/>
    <w:rsid w:val="008545B0"/>
    <w:rsid w:val="00C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791DC"/>
  <w15:chartTrackingRefBased/>
  <w15:docId w15:val="{6FFF7921-4492-5144-A11A-41CB466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3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1F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google.com/url?sa=t&amp;source=web&amp;rct=j&amp;url=http://sante.wallonie.be/sites/default/files/12ter%2520-%2520SAD%2520-%2520Wallonie%2520-%2520Brochure%2520statut%2520aides%2520familiales%2520-%252020120320(1).pdf&amp;ved=2ahUKEwjQ9tLx_tvsAhVSExoKHaeKDRgQFjAAegQIAhAB&amp;usg=AOvVaw2Z60-5rs8SS2qOkzw8A51F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Noel</dc:creator>
  <cp:keywords/>
  <dc:description/>
  <cp:lastModifiedBy>sandra Noel</cp:lastModifiedBy>
  <cp:revision>2</cp:revision>
  <dcterms:created xsi:type="dcterms:W3CDTF">2020-10-30T09:27:00Z</dcterms:created>
  <dcterms:modified xsi:type="dcterms:W3CDTF">2020-10-30T09:27:00Z</dcterms:modified>
</cp:coreProperties>
</file>